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3B15" w14:textId="77777777" w:rsidR="001705F6" w:rsidRPr="001705F6" w:rsidRDefault="001705F6" w:rsidP="001705F6">
      <w:pPr>
        <w:pStyle w:val="Default"/>
        <w:jc w:val="center"/>
        <w:rPr>
          <w:rFonts w:ascii="Bahnschrift Light" w:hAnsi="Bahnschrift Light"/>
        </w:rPr>
      </w:pPr>
    </w:p>
    <w:p w14:paraId="41728855" w14:textId="77777777" w:rsidR="001705F6" w:rsidRDefault="001705F6" w:rsidP="001705F6">
      <w:pPr>
        <w:pStyle w:val="Default"/>
        <w:jc w:val="center"/>
        <w:rPr>
          <w:rFonts w:ascii="Bookman Old Style" w:hAnsi="Bookman Old Style"/>
          <w:sz w:val="48"/>
          <w:szCs w:val="48"/>
        </w:rPr>
      </w:pPr>
    </w:p>
    <w:p w14:paraId="2A4E9C08" w14:textId="77777777" w:rsidR="001705F6" w:rsidRDefault="001705F6" w:rsidP="001705F6">
      <w:pPr>
        <w:pStyle w:val="Default"/>
        <w:jc w:val="center"/>
        <w:rPr>
          <w:rFonts w:ascii="Bookman Old Style" w:hAnsi="Bookman Old Style"/>
          <w:sz w:val="48"/>
          <w:szCs w:val="48"/>
        </w:rPr>
      </w:pPr>
    </w:p>
    <w:p w14:paraId="29B10BE8" w14:textId="77777777" w:rsidR="001705F6" w:rsidRDefault="001705F6" w:rsidP="001705F6">
      <w:pPr>
        <w:pStyle w:val="Default"/>
        <w:jc w:val="center"/>
        <w:rPr>
          <w:rFonts w:ascii="Bookman Old Style" w:hAnsi="Bookman Old Style"/>
          <w:sz w:val="48"/>
          <w:szCs w:val="48"/>
        </w:rPr>
      </w:pPr>
    </w:p>
    <w:p w14:paraId="33705ECF" w14:textId="24C4B719" w:rsidR="001705F6" w:rsidRPr="001705F6" w:rsidRDefault="001705F6" w:rsidP="001705F6">
      <w:pPr>
        <w:pStyle w:val="Default"/>
        <w:spacing w:line="360" w:lineRule="auto"/>
        <w:jc w:val="center"/>
        <w:rPr>
          <w:rFonts w:ascii="Bookman Old Style" w:hAnsi="Bookman Old Style"/>
          <w:sz w:val="48"/>
          <w:szCs w:val="48"/>
        </w:rPr>
      </w:pPr>
      <w:r w:rsidRPr="001705F6">
        <w:rPr>
          <w:rFonts w:ascii="Bookman Old Style" w:hAnsi="Bookman Old Style"/>
          <w:sz w:val="48"/>
          <w:szCs w:val="48"/>
        </w:rPr>
        <w:t>Program zaj</w:t>
      </w:r>
      <w:r w:rsidRPr="001705F6">
        <w:rPr>
          <w:rFonts w:ascii="Bookman Old Style" w:hAnsi="Bookman Old Style" w:cs="Calibri"/>
          <w:sz w:val="48"/>
          <w:szCs w:val="48"/>
        </w:rPr>
        <w:t>ęć</w:t>
      </w:r>
      <w:r w:rsidRPr="001705F6">
        <w:rPr>
          <w:rFonts w:ascii="Bookman Old Style" w:hAnsi="Bookman Old Style"/>
          <w:sz w:val="48"/>
          <w:szCs w:val="48"/>
        </w:rPr>
        <w:t xml:space="preserve"> rozwijaj</w:t>
      </w:r>
      <w:r w:rsidRPr="001705F6">
        <w:rPr>
          <w:rFonts w:ascii="Bookman Old Style" w:hAnsi="Bookman Old Style" w:cs="Calibri"/>
          <w:sz w:val="48"/>
          <w:szCs w:val="48"/>
        </w:rPr>
        <w:t>ą</w:t>
      </w:r>
      <w:r w:rsidRPr="001705F6">
        <w:rPr>
          <w:rFonts w:ascii="Bookman Old Style" w:hAnsi="Bookman Old Style"/>
          <w:sz w:val="48"/>
          <w:szCs w:val="48"/>
        </w:rPr>
        <w:t>cych</w:t>
      </w:r>
    </w:p>
    <w:p w14:paraId="5F6C3840" w14:textId="403AD5F1" w:rsidR="00B42BEC" w:rsidRPr="001705F6" w:rsidRDefault="001705F6" w:rsidP="001705F6">
      <w:pPr>
        <w:spacing w:line="360" w:lineRule="auto"/>
        <w:jc w:val="center"/>
        <w:rPr>
          <w:rFonts w:ascii="Bookman Old Style" w:hAnsi="Bookman Old Style" w:cs="Times New Roman"/>
          <w:sz w:val="48"/>
          <w:szCs w:val="48"/>
        </w:rPr>
      </w:pPr>
      <w:r w:rsidRPr="001705F6">
        <w:rPr>
          <w:rFonts w:ascii="Bookman Old Style" w:hAnsi="Bookman Old Style" w:cs="Times New Roman"/>
          <w:sz w:val="48"/>
          <w:szCs w:val="48"/>
        </w:rPr>
        <w:t>dla uczniów edukacji wczesnoszkolnej                           z klasy 2b</w:t>
      </w:r>
    </w:p>
    <w:p w14:paraId="6FADB19A" w14:textId="4D0F5CFE" w:rsidR="001705F6" w:rsidRDefault="001705F6" w:rsidP="001705F6">
      <w:pPr>
        <w:spacing w:line="360" w:lineRule="auto"/>
        <w:jc w:val="center"/>
        <w:rPr>
          <w:rFonts w:ascii="Bookman Old Style" w:hAnsi="Bookman Old Style" w:cs="Times New Roman"/>
          <w:b/>
          <w:bCs/>
          <w:sz w:val="48"/>
          <w:szCs w:val="48"/>
        </w:rPr>
      </w:pPr>
      <w:r w:rsidRPr="001705F6">
        <w:rPr>
          <w:rFonts w:ascii="Bookman Old Style" w:hAnsi="Bookman Old Style" w:cs="Times New Roman"/>
          <w:b/>
          <w:bCs/>
          <w:sz w:val="48"/>
          <w:szCs w:val="48"/>
        </w:rPr>
        <w:t>,,Przygoda z ortografi</w:t>
      </w:r>
      <w:r w:rsidRPr="001705F6">
        <w:rPr>
          <w:rFonts w:ascii="Bookman Old Style" w:hAnsi="Bookman Old Style" w:cs="Calibri"/>
          <w:b/>
          <w:bCs/>
          <w:sz w:val="48"/>
          <w:szCs w:val="48"/>
        </w:rPr>
        <w:t>ą</w:t>
      </w:r>
      <w:r w:rsidRPr="001705F6">
        <w:rPr>
          <w:rFonts w:ascii="Bookman Old Style" w:hAnsi="Bookman Old Style" w:cs="Times New Roman"/>
          <w:b/>
          <w:bCs/>
          <w:sz w:val="48"/>
          <w:szCs w:val="48"/>
        </w:rPr>
        <w:t>’’</w:t>
      </w:r>
    </w:p>
    <w:p w14:paraId="616F5F7A" w14:textId="08AEB80C" w:rsidR="001705F6" w:rsidRDefault="001705F6" w:rsidP="001705F6">
      <w:pPr>
        <w:spacing w:line="360" w:lineRule="auto"/>
        <w:jc w:val="center"/>
        <w:rPr>
          <w:rFonts w:ascii="Bookman Old Style" w:hAnsi="Bookman Old Style" w:cs="Times New Roman"/>
          <w:b/>
          <w:bCs/>
          <w:sz w:val="48"/>
          <w:szCs w:val="48"/>
        </w:rPr>
      </w:pPr>
    </w:p>
    <w:p w14:paraId="71BCDD9B" w14:textId="5A1F8E9E" w:rsidR="001705F6" w:rsidRDefault="009374A0" w:rsidP="009374A0">
      <w:pPr>
        <w:spacing w:line="360" w:lineRule="auto"/>
        <w:jc w:val="center"/>
        <w:rPr>
          <w:rFonts w:ascii="Bookman Old Style" w:hAnsi="Bookman Old Style" w:cs="Times New Roman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55B15017" wp14:editId="07A193B6">
            <wp:extent cx="4175760" cy="4175760"/>
            <wp:effectExtent l="0" t="0" r="0" b="0"/>
            <wp:docPr id="1" name="Obraz 1" descr="Szkoła Podstawowa nr 1 w Chełmie im. T.Kościus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nr 1 w Chełmie im. T.Kościusz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86AD2" w14:textId="44ECBC01" w:rsidR="001705F6" w:rsidRDefault="004D390C" w:rsidP="004D390C">
      <w:pPr>
        <w:pStyle w:val="Default"/>
        <w:jc w:val="right"/>
      </w:pPr>
      <w:r>
        <w:t xml:space="preserve">Program opracowała: Bożena Lutek </w:t>
      </w:r>
    </w:p>
    <w:p w14:paraId="1D00B22B" w14:textId="77777777" w:rsidR="004D390C" w:rsidRDefault="004D390C" w:rsidP="004D390C">
      <w:pPr>
        <w:pStyle w:val="Default"/>
        <w:jc w:val="center"/>
      </w:pPr>
    </w:p>
    <w:p w14:paraId="038AAE8F" w14:textId="77777777" w:rsidR="00016C3F" w:rsidRPr="000E71E5" w:rsidRDefault="001705F6" w:rsidP="001B00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016C3F" w:rsidRPr="00016C3F">
        <w:rPr>
          <w:rFonts w:ascii="Times New Roman" w:hAnsi="Times New Roman" w:cs="Times New Roman"/>
          <w:sz w:val="28"/>
          <w:szCs w:val="28"/>
        </w:rPr>
        <w:t>Program</w:t>
      </w:r>
      <w:r w:rsidRPr="00016C3F">
        <w:rPr>
          <w:rFonts w:ascii="Times New Roman" w:hAnsi="Times New Roman" w:cs="Times New Roman"/>
          <w:sz w:val="28"/>
          <w:szCs w:val="28"/>
        </w:rPr>
        <w:t xml:space="preserve"> „</w:t>
      </w:r>
      <w:r w:rsidRPr="00016C3F">
        <w:rPr>
          <w:rFonts w:ascii="Times New Roman" w:hAnsi="Times New Roman" w:cs="Times New Roman"/>
          <w:b/>
          <w:bCs/>
          <w:sz w:val="28"/>
          <w:szCs w:val="28"/>
        </w:rPr>
        <w:t>Przygoda z ortografią</w:t>
      </w:r>
      <w:r w:rsidR="00016C3F" w:rsidRPr="00016C3F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016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6C3F">
        <w:rPr>
          <w:rFonts w:ascii="Times New Roman" w:hAnsi="Times New Roman" w:cs="Times New Roman"/>
          <w:sz w:val="28"/>
          <w:szCs w:val="28"/>
        </w:rPr>
        <w:t>–  ma na celu doskonalenie umiejętności ortograficznych uczniów. Realizacja  odbywać się będzie w oparciu</w:t>
      </w:r>
      <w:r w:rsidR="00016C3F" w:rsidRPr="00016C3F">
        <w:rPr>
          <w:rFonts w:ascii="Times New Roman" w:hAnsi="Times New Roman" w:cs="Times New Roman"/>
          <w:sz w:val="28"/>
          <w:szCs w:val="28"/>
        </w:rPr>
        <w:t>,</w:t>
      </w:r>
      <w:r w:rsidRPr="00016C3F">
        <w:rPr>
          <w:rFonts w:ascii="Times New Roman" w:hAnsi="Times New Roman" w:cs="Times New Roman"/>
          <w:sz w:val="28"/>
          <w:szCs w:val="28"/>
        </w:rPr>
        <w:t xml:space="preserve"> </w:t>
      </w:r>
      <w:r w:rsidR="00016C3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16C3F">
        <w:rPr>
          <w:rFonts w:ascii="Times New Roman" w:hAnsi="Times New Roman" w:cs="Times New Roman"/>
          <w:sz w:val="28"/>
          <w:szCs w:val="28"/>
        </w:rPr>
        <w:t xml:space="preserve">o różnorodność ćwiczeń ortograficznych łączących zabawę z nauką oraz nabywaniem i doskonaleniem umiejętności ortograficznych zintegrowanych </w:t>
      </w:r>
      <w:r w:rsidR="00016C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16C3F">
        <w:rPr>
          <w:rFonts w:ascii="Times New Roman" w:hAnsi="Times New Roman" w:cs="Times New Roman"/>
          <w:sz w:val="28"/>
          <w:szCs w:val="28"/>
        </w:rPr>
        <w:t>z gramatyką, fleksją i słowotwórstwem. Dobór ćwiczeń oraz sposób ich wykonania wyzwoli aktywność uczniów, wpłynie na rozwój spostrzegawczości, pamięci, logicznego myślenia i umiejętności koncentracji uwagi. Ćwiczenia uwzględniają zasadę stopniowania trudności, ukierunkowane są na rozbudzanie w dzieciach motywacji, zachęcają do podejmowania nowych działań, wyzwalają inwencję twórczą. Służą doskonaleniu umiejętności czytania i pisania oraz samokontroli podejmowanych działań.</w:t>
      </w:r>
      <w:r w:rsidR="00016C3F">
        <w:rPr>
          <w:rFonts w:ascii="Times New Roman" w:hAnsi="Times New Roman" w:cs="Times New Roman"/>
          <w:sz w:val="28"/>
          <w:szCs w:val="28"/>
        </w:rPr>
        <w:t xml:space="preserve"> </w:t>
      </w:r>
      <w:r w:rsidR="00016C3F" w:rsidRPr="000E71E5">
        <w:rPr>
          <w:rFonts w:ascii="Times New Roman" w:hAnsi="Times New Roman" w:cs="Times New Roman"/>
          <w:sz w:val="28"/>
          <w:szCs w:val="28"/>
        </w:rPr>
        <w:t>Nauczanie ortografii ma na celu wyrobienie u uczniów umiejętności poprawnego pisania.</w:t>
      </w:r>
    </w:p>
    <w:p w14:paraId="4E7AF83E" w14:textId="14D2AA0D" w:rsidR="00016C3F" w:rsidRPr="000E71E5" w:rsidRDefault="00016C3F" w:rsidP="001B00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Program ten będzie realizowany na zajęciach kółka ortograficznego ,które odbywać będą się</w:t>
      </w:r>
      <w:r w:rsidR="000E71E5">
        <w:rPr>
          <w:rFonts w:ascii="Times New Roman" w:hAnsi="Times New Roman" w:cs="Times New Roman"/>
          <w:sz w:val="28"/>
          <w:szCs w:val="28"/>
        </w:rPr>
        <w:t xml:space="preserve"> </w:t>
      </w:r>
      <w:r w:rsidRPr="000E71E5">
        <w:rPr>
          <w:rFonts w:ascii="Times New Roman" w:hAnsi="Times New Roman" w:cs="Times New Roman"/>
          <w:sz w:val="28"/>
          <w:szCs w:val="28"/>
        </w:rPr>
        <w:t xml:space="preserve">raz w tygodniu. Aby jednak nauka ortografii </w:t>
      </w:r>
      <w:proofErr w:type="spellStart"/>
      <w:r w:rsidRPr="000E71E5">
        <w:rPr>
          <w:rFonts w:ascii="Times New Roman" w:hAnsi="Times New Roman" w:cs="Times New Roman"/>
          <w:sz w:val="28"/>
          <w:szCs w:val="28"/>
        </w:rPr>
        <w:t>nieła</w:t>
      </w:r>
      <w:proofErr w:type="spellEnd"/>
      <w:r w:rsidRPr="000E71E5">
        <w:rPr>
          <w:rFonts w:ascii="Times New Roman" w:hAnsi="Times New Roman" w:cs="Times New Roman"/>
          <w:sz w:val="28"/>
          <w:szCs w:val="28"/>
        </w:rPr>
        <w:t xml:space="preserve"> zbyt nużąca i nieciekawa podczas zajęć</w:t>
      </w:r>
      <w:r w:rsidR="000E71E5">
        <w:rPr>
          <w:rFonts w:ascii="Times New Roman" w:hAnsi="Times New Roman" w:cs="Times New Roman"/>
          <w:sz w:val="28"/>
          <w:szCs w:val="28"/>
        </w:rPr>
        <w:t xml:space="preserve"> </w:t>
      </w:r>
      <w:r w:rsidRPr="000E71E5">
        <w:rPr>
          <w:rFonts w:ascii="Times New Roman" w:hAnsi="Times New Roman" w:cs="Times New Roman"/>
          <w:sz w:val="28"/>
          <w:szCs w:val="28"/>
        </w:rPr>
        <w:t xml:space="preserve">stosowane będą zadania tj. krzyżówki, rebusy, zagadki, </w:t>
      </w:r>
      <w:proofErr w:type="spellStart"/>
      <w:r w:rsidRPr="000E71E5">
        <w:rPr>
          <w:rFonts w:ascii="Times New Roman" w:hAnsi="Times New Roman" w:cs="Times New Roman"/>
          <w:sz w:val="28"/>
          <w:szCs w:val="28"/>
        </w:rPr>
        <w:t>plątaninki</w:t>
      </w:r>
      <w:proofErr w:type="spellEnd"/>
      <w:r w:rsidRPr="000E71E5">
        <w:rPr>
          <w:rFonts w:ascii="Times New Roman" w:hAnsi="Times New Roman" w:cs="Times New Roman"/>
          <w:sz w:val="28"/>
          <w:szCs w:val="28"/>
        </w:rPr>
        <w:t xml:space="preserve">, ukryte wyrazy itp. </w:t>
      </w:r>
    </w:p>
    <w:p w14:paraId="2E8F4604" w14:textId="2C6B4A22" w:rsidR="00016C3F" w:rsidRPr="000E71E5" w:rsidRDefault="000E71E5" w:rsidP="001B00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016C3F" w:rsidRPr="000E71E5">
        <w:rPr>
          <w:rFonts w:ascii="Times New Roman" w:hAnsi="Times New Roman" w:cs="Times New Roman"/>
          <w:sz w:val="28"/>
          <w:szCs w:val="28"/>
        </w:rPr>
        <w:t>aję</w:t>
      </w:r>
      <w:r>
        <w:rPr>
          <w:rFonts w:ascii="Times New Roman" w:hAnsi="Times New Roman" w:cs="Times New Roman"/>
          <w:sz w:val="28"/>
          <w:szCs w:val="28"/>
        </w:rPr>
        <w:t xml:space="preserve">cia </w:t>
      </w:r>
      <w:r w:rsidR="00016C3F" w:rsidRPr="000E71E5">
        <w:rPr>
          <w:rFonts w:ascii="Times New Roman" w:hAnsi="Times New Roman" w:cs="Times New Roman"/>
          <w:sz w:val="28"/>
          <w:szCs w:val="28"/>
        </w:rPr>
        <w:t xml:space="preserve"> odbywać się </w:t>
      </w:r>
      <w:r>
        <w:rPr>
          <w:rFonts w:ascii="Times New Roman" w:hAnsi="Times New Roman" w:cs="Times New Roman"/>
          <w:sz w:val="28"/>
          <w:szCs w:val="28"/>
        </w:rPr>
        <w:t xml:space="preserve">będą również z wykorzystaniem tablicy multimedialnej                i </w:t>
      </w:r>
      <w:r w:rsidR="00016C3F" w:rsidRPr="000E71E5">
        <w:rPr>
          <w:rFonts w:ascii="Times New Roman" w:hAnsi="Times New Roman" w:cs="Times New Roman"/>
          <w:sz w:val="28"/>
          <w:szCs w:val="28"/>
        </w:rPr>
        <w:t>dostępn</w:t>
      </w:r>
      <w:r>
        <w:rPr>
          <w:rFonts w:ascii="Times New Roman" w:hAnsi="Times New Roman" w:cs="Times New Roman"/>
          <w:sz w:val="28"/>
          <w:szCs w:val="28"/>
        </w:rPr>
        <w:t>ych</w:t>
      </w:r>
      <w:r w:rsidR="00016C3F" w:rsidRPr="000E71E5">
        <w:rPr>
          <w:rFonts w:ascii="Times New Roman" w:hAnsi="Times New Roman" w:cs="Times New Roman"/>
          <w:sz w:val="28"/>
          <w:szCs w:val="28"/>
        </w:rPr>
        <w:t xml:space="preserve">  program</w:t>
      </w:r>
      <w:r>
        <w:rPr>
          <w:rFonts w:ascii="Times New Roman" w:hAnsi="Times New Roman" w:cs="Times New Roman"/>
          <w:sz w:val="28"/>
          <w:szCs w:val="28"/>
        </w:rPr>
        <w:t>ów</w:t>
      </w:r>
      <w:r w:rsidR="00016C3F" w:rsidRPr="000E71E5">
        <w:rPr>
          <w:rFonts w:ascii="Times New Roman" w:hAnsi="Times New Roman" w:cs="Times New Roman"/>
          <w:sz w:val="28"/>
          <w:szCs w:val="28"/>
        </w:rPr>
        <w:t xml:space="preserve"> do nauki ortografii </w:t>
      </w:r>
      <w:r>
        <w:rPr>
          <w:rFonts w:ascii="Times New Roman" w:hAnsi="Times New Roman" w:cs="Times New Roman"/>
          <w:sz w:val="28"/>
          <w:szCs w:val="28"/>
        </w:rPr>
        <w:t>ze</w:t>
      </w:r>
      <w:r w:rsidR="00016C3F" w:rsidRPr="000E71E5">
        <w:rPr>
          <w:rFonts w:ascii="Times New Roman" w:hAnsi="Times New Roman" w:cs="Times New Roman"/>
          <w:sz w:val="28"/>
          <w:szCs w:val="28"/>
        </w:rPr>
        <w:t xml:space="preserve"> stron internetow</w:t>
      </w:r>
      <w:r>
        <w:rPr>
          <w:rFonts w:ascii="Times New Roman" w:hAnsi="Times New Roman" w:cs="Times New Roman"/>
          <w:sz w:val="28"/>
          <w:szCs w:val="28"/>
        </w:rPr>
        <w:t>ych.</w:t>
      </w:r>
    </w:p>
    <w:p w14:paraId="215BFDCC" w14:textId="77777777" w:rsidR="001B0015" w:rsidRDefault="001B0015" w:rsidP="0001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97DC38C" w14:textId="2308BD89" w:rsidR="00016C3F" w:rsidRPr="000E71E5" w:rsidRDefault="00016C3F" w:rsidP="0001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71E5">
        <w:rPr>
          <w:rFonts w:ascii="Times New Roman" w:hAnsi="Times New Roman" w:cs="Times New Roman"/>
          <w:b/>
          <w:bCs/>
          <w:sz w:val="28"/>
          <w:szCs w:val="28"/>
        </w:rPr>
        <w:t>Założenie</w:t>
      </w:r>
    </w:p>
    <w:p w14:paraId="10867D0C" w14:textId="05F0606C" w:rsidR="001705F6" w:rsidRPr="000E71E5" w:rsidRDefault="00016C3F" w:rsidP="0049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Uczniowie osiągną właściwe umiejętności i nawyki poprawnego pisania.</w:t>
      </w:r>
    </w:p>
    <w:p w14:paraId="49A18520" w14:textId="77777777" w:rsidR="00492915" w:rsidRPr="000E71E5" w:rsidRDefault="00492915" w:rsidP="00492915">
      <w:pPr>
        <w:pStyle w:val="Default"/>
        <w:rPr>
          <w:sz w:val="28"/>
          <w:szCs w:val="28"/>
        </w:rPr>
      </w:pPr>
    </w:p>
    <w:p w14:paraId="1E603C8C" w14:textId="61244A75" w:rsidR="00492915" w:rsidRPr="000E71E5" w:rsidRDefault="00492915" w:rsidP="0049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 xml:space="preserve"> </w:t>
      </w:r>
      <w:r w:rsidRPr="000E71E5">
        <w:rPr>
          <w:rFonts w:ascii="Times New Roman" w:hAnsi="Times New Roman" w:cs="Times New Roman"/>
          <w:b/>
          <w:bCs/>
          <w:sz w:val="28"/>
          <w:szCs w:val="28"/>
        </w:rPr>
        <w:t>Cele</w:t>
      </w:r>
      <w:r w:rsidR="001B001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CFF7F94" w14:textId="77777777" w:rsidR="00492915" w:rsidRPr="000E71E5" w:rsidRDefault="00492915" w:rsidP="001B00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- zapoznanie z poprawną pisownią wyrazów,</w:t>
      </w:r>
    </w:p>
    <w:p w14:paraId="20CE3DDD" w14:textId="77777777" w:rsidR="00492915" w:rsidRPr="000E71E5" w:rsidRDefault="00492915" w:rsidP="001B00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- opanowanie reguł orograficznych i właściwe ich stosowanie,</w:t>
      </w:r>
    </w:p>
    <w:p w14:paraId="23280CBF" w14:textId="77777777" w:rsidR="00492915" w:rsidRPr="000E71E5" w:rsidRDefault="00492915" w:rsidP="001B00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- kształcenie spostrzegawczości ortograficznej,</w:t>
      </w:r>
    </w:p>
    <w:p w14:paraId="5A6C0D10" w14:textId="77777777" w:rsidR="001B0015" w:rsidRDefault="00492915" w:rsidP="001B00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 xml:space="preserve">- wytworzenie stanu czujności ortograficznej, polegającej na zastanawianiu się, </w:t>
      </w:r>
    </w:p>
    <w:p w14:paraId="3CDAACBD" w14:textId="7677F286" w:rsidR="00492915" w:rsidRPr="000E71E5" w:rsidRDefault="001B0015" w:rsidP="001B00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2915" w:rsidRPr="000E71E5">
        <w:rPr>
          <w:rFonts w:ascii="Times New Roman" w:hAnsi="Times New Roman" w:cs="Times New Roman"/>
          <w:sz w:val="28"/>
          <w:szCs w:val="28"/>
        </w:rPr>
        <w:t>jaką trudność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915" w:rsidRPr="000E71E5">
        <w:rPr>
          <w:rFonts w:ascii="Times New Roman" w:hAnsi="Times New Roman" w:cs="Times New Roman"/>
          <w:sz w:val="28"/>
          <w:szCs w:val="28"/>
        </w:rPr>
        <w:t>ortograficzną może zawierać dany wyraz,</w:t>
      </w:r>
    </w:p>
    <w:p w14:paraId="2C21AA13" w14:textId="77777777" w:rsidR="00492915" w:rsidRPr="000E71E5" w:rsidRDefault="00492915" w:rsidP="001B00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- kształcenie postaw odpowiedzialności za słowo, które zostało zapisane,</w:t>
      </w:r>
    </w:p>
    <w:p w14:paraId="22866575" w14:textId="77777777" w:rsidR="00492915" w:rsidRPr="000E71E5" w:rsidRDefault="00492915" w:rsidP="001B00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- kształcenie umiejętności analizy słuchowej i wzrokowej,</w:t>
      </w:r>
    </w:p>
    <w:p w14:paraId="1434A04B" w14:textId="77777777" w:rsidR="001B0015" w:rsidRDefault="00492915" w:rsidP="001B00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lastRenderedPageBreak/>
        <w:t>-kształcenie umiejętności wykorzystywania wiedzy w praktyce, rozwiązywania</w:t>
      </w:r>
      <w:r w:rsidR="001B00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C09F3" w14:textId="243FC2B4" w:rsidR="00492915" w:rsidRPr="000E71E5" w:rsidRDefault="001B0015" w:rsidP="001B00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915" w:rsidRPr="000E71E5">
        <w:rPr>
          <w:rFonts w:ascii="Times New Roman" w:hAnsi="Times New Roman" w:cs="Times New Roman"/>
          <w:sz w:val="28"/>
          <w:szCs w:val="28"/>
        </w:rPr>
        <w:t>krzyżówek,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915" w:rsidRPr="000E71E5">
        <w:rPr>
          <w:rFonts w:ascii="Times New Roman" w:hAnsi="Times New Roman" w:cs="Times New Roman"/>
          <w:sz w:val="28"/>
          <w:szCs w:val="28"/>
        </w:rPr>
        <w:t xml:space="preserve">rebusów, zagadek </w:t>
      </w:r>
      <w:proofErr w:type="spellStart"/>
      <w:r w:rsidR="00492915" w:rsidRPr="000E71E5">
        <w:rPr>
          <w:rFonts w:ascii="Times New Roman" w:hAnsi="Times New Roman" w:cs="Times New Roman"/>
          <w:sz w:val="28"/>
          <w:szCs w:val="28"/>
        </w:rPr>
        <w:t>itp</w:t>
      </w:r>
      <w:proofErr w:type="spellEnd"/>
      <w:r w:rsidR="00492915" w:rsidRPr="000E71E5">
        <w:rPr>
          <w:rFonts w:ascii="Times New Roman" w:hAnsi="Times New Roman" w:cs="Times New Roman"/>
          <w:sz w:val="28"/>
          <w:szCs w:val="28"/>
        </w:rPr>
        <w:t>,</w:t>
      </w:r>
    </w:p>
    <w:p w14:paraId="67A6708A" w14:textId="77777777" w:rsidR="00492915" w:rsidRPr="000E71E5" w:rsidRDefault="00492915" w:rsidP="001B00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- wdrażanie do samokontroli i samooceny.</w:t>
      </w:r>
    </w:p>
    <w:p w14:paraId="21B162B2" w14:textId="77777777" w:rsidR="001B0015" w:rsidRDefault="001B0015" w:rsidP="001B00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383FFC" w14:textId="3C04DD7A" w:rsidR="00492915" w:rsidRPr="000E71E5" w:rsidRDefault="00492915" w:rsidP="0049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71E5">
        <w:rPr>
          <w:rFonts w:ascii="Times New Roman" w:hAnsi="Times New Roman" w:cs="Times New Roman"/>
          <w:b/>
          <w:bCs/>
          <w:sz w:val="28"/>
          <w:szCs w:val="28"/>
        </w:rPr>
        <w:t>Metody</w:t>
      </w:r>
    </w:p>
    <w:p w14:paraId="43FBAF4B" w14:textId="77777777" w:rsidR="00492915" w:rsidRPr="000E71E5" w:rsidRDefault="00492915" w:rsidP="001B001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- poszukująca,</w:t>
      </w:r>
    </w:p>
    <w:p w14:paraId="298096C1" w14:textId="600F911A" w:rsidR="00492915" w:rsidRPr="000E71E5" w:rsidRDefault="00492915" w:rsidP="001B001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-</w:t>
      </w:r>
      <w:r w:rsidR="001B0015">
        <w:rPr>
          <w:rFonts w:ascii="Times New Roman" w:hAnsi="Times New Roman" w:cs="Times New Roman"/>
          <w:sz w:val="28"/>
          <w:szCs w:val="28"/>
        </w:rPr>
        <w:t xml:space="preserve"> </w:t>
      </w:r>
      <w:r w:rsidRPr="000E71E5">
        <w:rPr>
          <w:rFonts w:ascii="Times New Roman" w:hAnsi="Times New Roman" w:cs="Times New Roman"/>
          <w:sz w:val="28"/>
          <w:szCs w:val="28"/>
        </w:rPr>
        <w:t>działania praktycznego,</w:t>
      </w:r>
    </w:p>
    <w:p w14:paraId="45244108" w14:textId="77777777" w:rsidR="00492915" w:rsidRPr="000E71E5" w:rsidRDefault="00492915" w:rsidP="001B001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- zabawowa, gier dydaktycznych,</w:t>
      </w:r>
    </w:p>
    <w:p w14:paraId="1ADF9E5C" w14:textId="503E8D8D" w:rsidR="00492915" w:rsidRPr="000E71E5" w:rsidRDefault="00492915" w:rsidP="001B001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-</w:t>
      </w:r>
      <w:r w:rsidR="001B0015">
        <w:rPr>
          <w:rFonts w:ascii="Times New Roman" w:hAnsi="Times New Roman" w:cs="Times New Roman"/>
          <w:sz w:val="28"/>
          <w:szCs w:val="28"/>
        </w:rPr>
        <w:t xml:space="preserve"> </w:t>
      </w:r>
      <w:r w:rsidRPr="000E71E5">
        <w:rPr>
          <w:rFonts w:ascii="Times New Roman" w:hAnsi="Times New Roman" w:cs="Times New Roman"/>
          <w:sz w:val="28"/>
          <w:szCs w:val="28"/>
        </w:rPr>
        <w:t>oglądowa,</w:t>
      </w:r>
    </w:p>
    <w:p w14:paraId="0FCAE9B8" w14:textId="77777777" w:rsidR="00492915" w:rsidRPr="000E71E5" w:rsidRDefault="00492915" w:rsidP="001B001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- przez analogię.</w:t>
      </w:r>
    </w:p>
    <w:p w14:paraId="3FDDBDF9" w14:textId="77777777" w:rsidR="001B0015" w:rsidRDefault="001B0015" w:rsidP="0049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74F774" w14:textId="4849520E" w:rsidR="00492915" w:rsidRPr="000E71E5" w:rsidRDefault="00492915" w:rsidP="0049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71E5">
        <w:rPr>
          <w:rFonts w:ascii="Times New Roman" w:hAnsi="Times New Roman" w:cs="Times New Roman"/>
          <w:b/>
          <w:bCs/>
          <w:sz w:val="28"/>
          <w:szCs w:val="28"/>
        </w:rPr>
        <w:t>Formy</w:t>
      </w:r>
    </w:p>
    <w:p w14:paraId="00462584" w14:textId="77777777" w:rsidR="00492915" w:rsidRPr="000E71E5" w:rsidRDefault="00492915" w:rsidP="001B001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- indywidualna,</w:t>
      </w:r>
    </w:p>
    <w:p w14:paraId="1E19DC8C" w14:textId="77777777" w:rsidR="00492915" w:rsidRPr="000E71E5" w:rsidRDefault="00492915" w:rsidP="001B001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- praca w grupie,</w:t>
      </w:r>
    </w:p>
    <w:p w14:paraId="612EA50D" w14:textId="77777777" w:rsidR="00492915" w:rsidRPr="000E71E5" w:rsidRDefault="00492915" w:rsidP="001B001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- zbiorowa.</w:t>
      </w:r>
    </w:p>
    <w:p w14:paraId="4D15A66D" w14:textId="77777777" w:rsidR="001B0015" w:rsidRDefault="001B0015" w:rsidP="0049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7EC2CE" w14:textId="38CDDFF6" w:rsidR="00492915" w:rsidRPr="000E71E5" w:rsidRDefault="00492915" w:rsidP="0049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71E5">
        <w:rPr>
          <w:rFonts w:ascii="Times New Roman" w:hAnsi="Times New Roman" w:cs="Times New Roman"/>
          <w:b/>
          <w:bCs/>
          <w:sz w:val="28"/>
          <w:szCs w:val="28"/>
        </w:rPr>
        <w:t>Środki dydaktyczne</w:t>
      </w:r>
    </w:p>
    <w:p w14:paraId="7B0445EE" w14:textId="77777777" w:rsidR="00492915" w:rsidRPr="000E71E5" w:rsidRDefault="00492915" w:rsidP="001B001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- tablice ortograficzne,</w:t>
      </w:r>
    </w:p>
    <w:p w14:paraId="6DFBA748" w14:textId="77777777" w:rsidR="00492915" w:rsidRPr="000E71E5" w:rsidRDefault="00492915" w:rsidP="001B001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- tablice wyrazowo-tekstowe,</w:t>
      </w:r>
    </w:p>
    <w:p w14:paraId="6A4D5DAE" w14:textId="77777777" w:rsidR="00492915" w:rsidRPr="000E71E5" w:rsidRDefault="00492915" w:rsidP="001B001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- materiał ćwiczeniowy,</w:t>
      </w:r>
    </w:p>
    <w:p w14:paraId="350FC509" w14:textId="77777777" w:rsidR="00492915" w:rsidRPr="000E71E5" w:rsidRDefault="00492915" w:rsidP="001B001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- słowniki wyrazów trudnych z zakresu poszczególnych zagadnień,</w:t>
      </w:r>
    </w:p>
    <w:p w14:paraId="3906C888" w14:textId="77777777" w:rsidR="00492915" w:rsidRPr="000E71E5" w:rsidRDefault="00492915" w:rsidP="001B001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- słowniki ortograficzne,</w:t>
      </w:r>
    </w:p>
    <w:p w14:paraId="5447D036" w14:textId="77777777" w:rsidR="00492915" w:rsidRPr="000E71E5" w:rsidRDefault="00492915" w:rsidP="001B001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- ilustrowany słowniczek ortograficzny,</w:t>
      </w:r>
    </w:p>
    <w:p w14:paraId="620B9A68" w14:textId="77777777" w:rsidR="00492915" w:rsidRPr="000E71E5" w:rsidRDefault="00492915" w:rsidP="001B001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- słowniczek tworzony przez uczniów,</w:t>
      </w:r>
    </w:p>
    <w:p w14:paraId="722F6C1C" w14:textId="77777777" w:rsidR="00492915" w:rsidRPr="000E71E5" w:rsidRDefault="00492915" w:rsidP="001B001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- rymowanki,</w:t>
      </w:r>
    </w:p>
    <w:p w14:paraId="7C4F5EDA" w14:textId="46135A20" w:rsidR="00BC10F3" w:rsidRDefault="00492915" w:rsidP="001B0015">
      <w:pPr>
        <w:pStyle w:val="Default"/>
        <w:spacing w:line="276" w:lineRule="auto"/>
        <w:rPr>
          <w:sz w:val="28"/>
          <w:szCs w:val="28"/>
        </w:rPr>
      </w:pPr>
      <w:r w:rsidRPr="000E71E5">
        <w:rPr>
          <w:sz w:val="28"/>
          <w:szCs w:val="28"/>
        </w:rPr>
        <w:t>- wierszyki</w:t>
      </w:r>
    </w:p>
    <w:p w14:paraId="6E67A4DD" w14:textId="77777777" w:rsidR="00C14D37" w:rsidRPr="00C14D37" w:rsidRDefault="00C14D37" w:rsidP="00C14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2CB0BA" w14:textId="77777777" w:rsidR="00C14D37" w:rsidRPr="001B0015" w:rsidRDefault="00C14D37" w:rsidP="00C14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0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Zakres tematyczny: </w:t>
      </w:r>
    </w:p>
    <w:p w14:paraId="62847C27" w14:textId="7E6D5E80" w:rsidR="00C14D37" w:rsidRPr="00C14D37" w:rsidRDefault="00C14D37" w:rsidP="00C14D37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D37">
        <w:rPr>
          <w:rFonts w:ascii="Times New Roman" w:hAnsi="Times New Roman" w:cs="Times New Roman"/>
          <w:color w:val="000000"/>
          <w:sz w:val="28"/>
          <w:szCs w:val="28"/>
        </w:rPr>
        <w:t> Zabawy ortograficzne – ó niewymienne</w:t>
      </w:r>
      <w:r w:rsidR="001B00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F9BC0EF" w14:textId="0B2010A6" w:rsidR="00C14D37" w:rsidRDefault="00C14D37" w:rsidP="00C14D37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D37">
        <w:rPr>
          <w:rFonts w:ascii="Times New Roman" w:hAnsi="Times New Roman" w:cs="Times New Roman"/>
          <w:color w:val="000000"/>
          <w:sz w:val="28"/>
          <w:szCs w:val="28"/>
        </w:rPr>
        <w:t> Teksty usprawniające technikę czytania i artykulację</w:t>
      </w:r>
      <w:r w:rsidR="001B00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82B59BD" w14:textId="3D6B9242" w:rsidR="005D76BC" w:rsidRPr="00C14D37" w:rsidRDefault="005D76BC" w:rsidP="00C14D37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D37">
        <w:rPr>
          <w:rFonts w:ascii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Wielka litera na początku zdań. Układanie zdań z rozsypani wyrazowej.</w:t>
      </w:r>
    </w:p>
    <w:p w14:paraId="65453F5A" w14:textId="624D1F6A" w:rsidR="00C14D37" w:rsidRPr="00C14D37" w:rsidRDefault="00C14D37" w:rsidP="00C14D37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D37">
        <w:rPr>
          <w:rFonts w:ascii="Times New Roman" w:hAnsi="Times New Roman" w:cs="Times New Roman"/>
          <w:color w:val="000000"/>
          <w:sz w:val="28"/>
          <w:szCs w:val="28"/>
        </w:rPr>
        <w:t> Rozwiązywanie krzyżówek ortograficznych</w:t>
      </w:r>
      <w:r w:rsidR="001B00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FD12FF5" w14:textId="77777777" w:rsidR="001B0015" w:rsidRDefault="00C14D37" w:rsidP="00C14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D37">
        <w:rPr>
          <w:rFonts w:ascii="Times New Roman" w:hAnsi="Times New Roman" w:cs="Times New Roman"/>
          <w:color w:val="000000"/>
          <w:sz w:val="28"/>
          <w:szCs w:val="28"/>
        </w:rPr>
        <w:t> Indywidualne czytanie tekstów literackich (wierszy, krótkich opowiadań,</w:t>
      </w:r>
    </w:p>
    <w:p w14:paraId="2C9C582E" w14:textId="43BAFEF9" w:rsidR="00C14D37" w:rsidRPr="00C14D37" w:rsidRDefault="001B0015" w:rsidP="00C14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14D37"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 fragmentów lektur)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048635" w14:textId="77D46BA6" w:rsidR="00C14D37" w:rsidRPr="00C14D37" w:rsidRDefault="00C14D37" w:rsidP="00C14D37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D37">
        <w:rPr>
          <w:rFonts w:ascii="Times New Roman" w:hAnsi="Times New Roman" w:cs="Times New Roman"/>
          <w:color w:val="000000"/>
          <w:sz w:val="28"/>
          <w:szCs w:val="28"/>
        </w:rPr>
        <w:t> Praca ze słownikiem ortograficznym</w:t>
      </w:r>
      <w:r w:rsidR="001B00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B9D7C8A" w14:textId="2B32AD4D" w:rsidR="00C14D37" w:rsidRPr="00C14D37" w:rsidRDefault="00C14D37" w:rsidP="00C14D37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 Tworzenie krzyżówki ortograficznej </w:t>
      </w:r>
      <w:r w:rsidR="001B00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63873D" w14:textId="77777777" w:rsidR="001B0015" w:rsidRDefault="00C14D37" w:rsidP="00C14D37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D37">
        <w:rPr>
          <w:rFonts w:ascii="Times New Roman" w:hAnsi="Times New Roman" w:cs="Times New Roman"/>
          <w:color w:val="000000"/>
          <w:sz w:val="28"/>
          <w:szCs w:val="28"/>
        </w:rPr>
        <w:t> Rozwiązywanie rebusów ortograficznych z wykorzystaniem narzędzi</w:t>
      </w:r>
    </w:p>
    <w:p w14:paraId="73BF9970" w14:textId="232F9BAE" w:rsidR="00C14D37" w:rsidRPr="00C14D37" w:rsidRDefault="001B0015" w:rsidP="00C14D37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C14D37"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14D37"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interaktywnych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6E5FB1" w14:textId="4D55DB35" w:rsidR="00C14D37" w:rsidRPr="00C14D37" w:rsidRDefault="00C14D37" w:rsidP="00C14D37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 Nauka i ćwiczenie zasad wyrazów z </w:t>
      </w:r>
      <w:r w:rsidR="001B0015">
        <w:rPr>
          <w:rFonts w:ascii="Times New Roman" w:hAnsi="Times New Roman" w:cs="Times New Roman"/>
          <w:color w:val="000000"/>
          <w:sz w:val="28"/>
          <w:szCs w:val="28"/>
        </w:rPr>
        <w:t>,,</w:t>
      </w:r>
      <w:r w:rsidRPr="00C14D37">
        <w:rPr>
          <w:rFonts w:ascii="Times New Roman" w:hAnsi="Times New Roman" w:cs="Times New Roman"/>
          <w:color w:val="000000"/>
          <w:sz w:val="28"/>
          <w:szCs w:val="28"/>
        </w:rPr>
        <w:t>ó</w:t>
      </w:r>
      <w:r w:rsidR="001B0015">
        <w:rPr>
          <w:rFonts w:ascii="Times New Roman" w:hAnsi="Times New Roman" w:cs="Times New Roman"/>
          <w:color w:val="000000"/>
          <w:sz w:val="28"/>
          <w:szCs w:val="28"/>
        </w:rPr>
        <w:t>’’</w:t>
      </w: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 wymiennym</w:t>
      </w:r>
      <w:r w:rsidR="001B00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D59C278" w14:textId="28C380D2" w:rsidR="00C14D37" w:rsidRPr="00C14D37" w:rsidRDefault="00C14D37" w:rsidP="00C14D37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 Tworzenie twórczego opowiadania z poznanymi </w:t>
      </w:r>
      <w:proofErr w:type="spellStart"/>
      <w:r w:rsidRPr="00C14D37">
        <w:rPr>
          <w:rFonts w:ascii="Times New Roman" w:hAnsi="Times New Roman" w:cs="Times New Roman"/>
          <w:color w:val="000000"/>
          <w:sz w:val="28"/>
          <w:szCs w:val="28"/>
        </w:rPr>
        <w:t>ortogramami</w:t>
      </w:r>
      <w:proofErr w:type="spellEnd"/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0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7866623" w14:textId="5EA8C1CF" w:rsidR="00C14D37" w:rsidRPr="00C14D37" w:rsidRDefault="00C14D37" w:rsidP="00C14D37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="005D76BC">
        <w:rPr>
          <w:rFonts w:ascii="TimesNewRomanPSMT" w:hAnsi="TimesNewRomanPSMT" w:cs="TimesNewRomanPSMT"/>
          <w:sz w:val="28"/>
          <w:szCs w:val="28"/>
        </w:rPr>
        <w:t>Kolorowanki ortograficzne.</w:t>
      </w: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A091FCF" w14:textId="633AA5F9" w:rsidR="00C14D37" w:rsidRPr="00C14D37" w:rsidRDefault="00C14D37" w:rsidP="00C14D37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 Wielka litera w imionach, nazwiskach i nazwach geograficznych </w:t>
      </w:r>
      <w:r w:rsidR="001B00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B1632E6" w14:textId="5BFE227D" w:rsidR="00C14D37" w:rsidRPr="00C14D37" w:rsidRDefault="00C14D37" w:rsidP="00C14D37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D37">
        <w:rPr>
          <w:rFonts w:ascii="Times New Roman" w:hAnsi="Times New Roman" w:cs="Times New Roman"/>
          <w:color w:val="000000"/>
          <w:sz w:val="28"/>
          <w:szCs w:val="28"/>
        </w:rPr>
        <w:t> Konstruowanie ilustrowanego słowniczka ortograficznego</w:t>
      </w:r>
      <w:r w:rsidR="001B00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DAB6E36" w14:textId="22C504AE" w:rsidR="00C14D37" w:rsidRPr="00C14D37" w:rsidRDefault="00C14D37" w:rsidP="00C14D37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 Nauka i ćwiczenie zasad pisowni wyrazów z </w:t>
      </w:r>
      <w:r w:rsidR="001B0015">
        <w:rPr>
          <w:rFonts w:ascii="Times New Roman" w:hAnsi="Times New Roman" w:cs="Times New Roman"/>
          <w:color w:val="000000"/>
          <w:sz w:val="28"/>
          <w:szCs w:val="28"/>
        </w:rPr>
        <w:t>,,</w:t>
      </w:r>
      <w:r w:rsidRPr="00C14D37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="001B0015">
        <w:rPr>
          <w:rFonts w:ascii="Times New Roman" w:hAnsi="Times New Roman" w:cs="Times New Roman"/>
          <w:color w:val="000000"/>
          <w:sz w:val="28"/>
          <w:szCs w:val="28"/>
        </w:rPr>
        <w:t>’’</w:t>
      </w:r>
      <w:r w:rsidRPr="00C14D37">
        <w:rPr>
          <w:rFonts w:ascii="Times New Roman" w:hAnsi="Times New Roman" w:cs="Times New Roman"/>
          <w:color w:val="000000"/>
          <w:sz w:val="28"/>
          <w:szCs w:val="28"/>
        </w:rPr>
        <w:t>, konstruowanie krzyżówek</w:t>
      </w:r>
      <w:r w:rsidR="001B00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4AFBA21" w14:textId="5E9ACD0C" w:rsidR="00C14D37" w:rsidRPr="00C14D37" w:rsidRDefault="00C14D37" w:rsidP="00C14D37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 Wypowiedzi ustne inspirowane literaturą </w:t>
      </w:r>
      <w:r w:rsidR="001B00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84336A" w14:textId="722BFE97" w:rsidR="00C14D37" w:rsidRPr="00C14D37" w:rsidRDefault="00C14D37" w:rsidP="00C14D37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 Pisownia i ćwiczenie wyrazów z </w:t>
      </w:r>
      <w:r w:rsidR="001B0015">
        <w:rPr>
          <w:rFonts w:ascii="Times New Roman" w:hAnsi="Times New Roman" w:cs="Times New Roman"/>
          <w:color w:val="000000"/>
          <w:sz w:val="28"/>
          <w:szCs w:val="28"/>
        </w:rPr>
        <w:t>,,</w:t>
      </w:r>
      <w:r w:rsidRPr="00C14D37">
        <w:rPr>
          <w:rFonts w:ascii="Times New Roman" w:hAnsi="Times New Roman" w:cs="Times New Roman"/>
          <w:color w:val="000000"/>
          <w:sz w:val="28"/>
          <w:szCs w:val="28"/>
        </w:rPr>
        <w:t>ż</w:t>
      </w:r>
      <w:r w:rsidR="001B0015">
        <w:rPr>
          <w:rFonts w:ascii="Times New Roman" w:hAnsi="Times New Roman" w:cs="Times New Roman"/>
          <w:color w:val="000000"/>
          <w:sz w:val="28"/>
          <w:szCs w:val="28"/>
        </w:rPr>
        <w:t>’’.</w:t>
      </w:r>
    </w:p>
    <w:p w14:paraId="3EB568E3" w14:textId="71C763C2" w:rsidR="00C14D37" w:rsidRPr="00C14D37" w:rsidRDefault="00C14D37" w:rsidP="00C14D37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D37">
        <w:rPr>
          <w:rFonts w:ascii="Times New Roman" w:hAnsi="Times New Roman" w:cs="Times New Roman"/>
          <w:color w:val="000000"/>
          <w:sz w:val="28"/>
          <w:szCs w:val="28"/>
        </w:rPr>
        <w:t> Głośne czytanie rolami</w:t>
      </w:r>
      <w:r w:rsidR="001B00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0859E36" w14:textId="446283A1" w:rsidR="00C14D37" w:rsidRPr="00C14D37" w:rsidRDefault="00C14D37" w:rsidP="00C14D37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D37">
        <w:rPr>
          <w:rFonts w:ascii="Times New Roman" w:hAnsi="Times New Roman" w:cs="Times New Roman"/>
          <w:color w:val="000000"/>
          <w:sz w:val="28"/>
          <w:szCs w:val="28"/>
        </w:rPr>
        <w:t> Pisownia i ćwiczenie wyrazów z</w:t>
      </w:r>
      <w:r w:rsidR="001B0015">
        <w:rPr>
          <w:rFonts w:ascii="Times New Roman" w:hAnsi="Times New Roman" w:cs="Times New Roman"/>
          <w:color w:val="000000"/>
          <w:sz w:val="28"/>
          <w:szCs w:val="28"/>
        </w:rPr>
        <w:t xml:space="preserve"> ,,</w:t>
      </w: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 h</w:t>
      </w:r>
      <w:r w:rsidR="001B0015">
        <w:rPr>
          <w:rFonts w:ascii="Times New Roman" w:hAnsi="Times New Roman" w:cs="Times New Roman"/>
          <w:color w:val="000000"/>
          <w:sz w:val="28"/>
          <w:szCs w:val="28"/>
        </w:rPr>
        <w:t>’’.</w:t>
      </w:r>
    </w:p>
    <w:p w14:paraId="1E243025" w14:textId="77777777" w:rsidR="001B0015" w:rsidRDefault="00C14D37" w:rsidP="00C14D37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D37">
        <w:rPr>
          <w:rFonts w:ascii="Times New Roman" w:hAnsi="Times New Roman" w:cs="Times New Roman"/>
          <w:color w:val="000000"/>
          <w:sz w:val="28"/>
          <w:szCs w:val="28"/>
        </w:rPr>
        <w:t> Korzystanie z różnych źródeł wiedzy ( Internet, encyklopedie, słowniki,</w:t>
      </w:r>
    </w:p>
    <w:p w14:paraId="31135DFA" w14:textId="6E2B40FD" w:rsidR="00C14D37" w:rsidRPr="00C14D37" w:rsidRDefault="001B0015" w:rsidP="009374A0">
      <w:pPr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14D37"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 czasopisma)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4D37"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F0909EC" w14:textId="7E305D99" w:rsidR="00C14D37" w:rsidRPr="00C14D37" w:rsidRDefault="00C14D37" w:rsidP="009374A0">
      <w:pPr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="005D76BC">
        <w:rPr>
          <w:rFonts w:ascii="TimesNewRomanPSMT" w:hAnsi="TimesNewRomanPSMT" w:cs="TimesNewRomanPSMT"/>
          <w:sz w:val="28"/>
          <w:szCs w:val="28"/>
        </w:rPr>
        <w:t>Uzupełnianie tekstu z lukami. Pisownia wyrazów z „ą”, „ę”</w:t>
      </w:r>
    </w:p>
    <w:p w14:paraId="28CE953A" w14:textId="28852551" w:rsidR="00C14D37" w:rsidRPr="00C14D37" w:rsidRDefault="00C14D37" w:rsidP="009374A0">
      <w:pPr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D37">
        <w:rPr>
          <w:rFonts w:ascii="Times New Roman" w:hAnsi="Times New Roman" w:cs="Times New Roman"/>
          <w:color w:val="000000"/>
          <w:sz w:val="28"/>
          <w:szCs w:val="28"/>
        </w:rPr>
        <w:t> Pisownia i ćwiczenie wyrazów z</w:t>
      </w:r>
      <w:r w:rsidR="001B0015">
        <w:rPr>
          <w:rFonts w:ascii="Times New Roman" w:hAnsi="Times New Roman" w:cs="Times New Roman"/>
          <w:color w:val="000000"/>
          <w:sz w:val="28"/>
          <w:szCs w:val="28"/>
        </w:rPr>
        <w:t xml:space="preserve"> ,,</w:t>
      </w: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D37">
        <w:rPr>
          <w:rFonts w:ascii="Times New Roman" w:hAnsi="Times New Roman" w:cs="Times New Roman"/>
          <w:color w:val="000000"/>
          <w:sz w:val="28"/>
          <w:szCs w:val="28"/>
        </w:rPr>
        <w:t>rz</w:t>
      </w:r>
      <w:proofErr w:type="spellEnd"/>
      <w:r w:rsidR="001B0015">
        <w:rPr>
          <w:rFonts w:ascii="Times New Roman" w:hAnsi="Times New Roman" w:cs="Times New Roman"/>
          <w:color w:val="000000"/>
          <w:sz w:val="28"/>
          <w:szCs w:val="28"/>
        </w:rPr>
        <w:t>’’.</w:t>
      </w: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83F9A87" w14:textId="6B60761B" w:rsidR="00C14D37" w:rsidRPr="00C14D37" w:rsidRDefault="00C14D37" w:rsidP="009374A0">
      <w:pPr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 Łamigłówki ortograficzne </w:t>
      </w:r>
      <w:r w:rsidR="001B001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 rz</w:t>
      </w:r>
      <w:r w:rsidR="001B00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B17F952" w14:textId="6E9FE19E" w:rsidR="00C14D37" w:rsidRPr="00C14D37" w:rsidRDefault="00C14D37" w:rsidP="009374A0">
      <w:pPr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 Bawi, uczy, wychowuje, zajęcia ze „Świerszczykiem” </w:t>
      </w:r>
      <w:r w:rsidR="001B00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1C4952E" w14:textId="069F5553" w:rsidR="00C14D37" w:rsidRPr="00C14D37" w:rsidRDefault="00C14D37" w:rsidP="009374A0">
      <w:pPr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D37">
        <w:rPr>
          <w:rFonts w:ascii="Times New Roman" w:hAnsi="Times New Roman" w:cs="Times New Roman"/>
          <w:color w:val="000000"/>
          <w:sz w:val="28"/>
          <w:szCs w:val="28"/>
        </w:rPr>
        <w:t> Praca z tekstem – wyszukiwanie informacji</w:t>
      </w:r>
      <w:r w:rsidR="001B00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D9BF01C" w14:textId="62160D1E" w:rsidR="00C14D37" w:rsidRDefault="00C14D37" w:rsidP="009374A0">
      <w:pPr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 Tworzenie krzyżówek do wybranych </w:t>
      </w:r>
      <w:proofErr w:type="spellStart"/>
      <w:r w:rsidRPr="00C14D37">
        <w:rPr>
          <w:rFonts w:ascii="Times New Roman" w:hAnsi="Times New Roman" w:cs="Times New Roman"/>
          <w:color w:val="000000"/>
          <w:sz w:val="28"/>
          <w:szCs w:val="28"/>
        </w:rPr>
        <w:t>ortogramów</w:t>
      </w:r>
      <w:proofErr w:type="spellEnd"/>
      <w:r w:rsidR="001B00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A0C8FAA" w14:textId="0CA22B9A" w:rsidR="005D76BC" w:rsidRPr="005D76BC" w:rsidRDefault="005D76BC" w:rsidP="009374A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D37">
        <w:rPr>
          <w:rFonts w:ascii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6BC">
        <w:rPr>
          <w:rFonts w:ascii="Times New Roman" w:hAnsi="Times New Roman" w:cs="Times New Roman"/>
          <w:color w:val="000000"/>
          <w:sz w:val="28"/>
          <w:szCs w:val="28"/>
        </w:rPr>
        <w:t xml:space="preserve">Pisownia „nie" z czasownikami i przymiotnikami. </w:t>
      </w:r>
    </w:p>
    <w:p w14:paraId="03021EC7" w14:textId="1392EB50" w:rsidR="005D76BC" w:rsidRPr="005D76BC" w:rsidRDefault="005D76BC" w:rsidP="009374A0">
      <w:pPr>
        <w:pStyle w:val="Default"/>
        <w:spacing w:line="276" w:lineRule="auto"/>
        <w:rPr>
          <w:sz w:val="22"/>
          <w:szCs w:val="22"/>
        </w:rPr>
      </w:pPr>
      <w:r w:rsidRPr="00C14D37">
        <w:rPr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Pr="005D76BC">
        <w:rPr>
          <w:sz w:val="28"/>
          <w:szCs w:val="28"/>
        </w:rPr>
        <w:t>Pisownia wyrazów z utratą dźwięczności na końcu i w środku</w:t>
      </w:r>
      <w:r w:rsidRPr="005D76BC">
        <w:rPr>
          <w:sz w:val="22"/>
          <w:szCs w:val="22"/>
        </w:rPr>
        <w:t xml:space="preserve"> </w:t>
      </w:r>
      <w:r w:rsidRPr="005D76BC">
        <w:rPr>
          <w:sz w:val="28"/>
          <w:szCs w:val="28"/>
        </w:rPr>
        <w:t>wyrazu</w:t>
      </w:r>
    </w:p>
    <w:p w14:paraId="52573950" w14:textId="6F7E58B5" w:rsidR="00C14D37" w:rsidRPr="00C14D37" w:rsidRDefault="00C14D37" w:rsidP="009374A0">
      <w:pPr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 Opracowywanie lektur metodą zadaniową </w:t>
      </w:r>
      <w:r w:rsidR="001B00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3E956A" w14:textId="5D1E10E9" w:rsidR="00C14D37" w:rsidRPr="00C14D37" w:rsidRDefault="00C14D37" w:rsidP="009374A0">
      <w:pPr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D37">
        <w:rPr>
          <w:rFonts w:ascii="Times New Roman" w:hAnsi="Times New Roman" w:cs="Times New Roman"/>
          <w:color w:val="000000"/>
          <w:sz w:val="28"/>
          <w:szCs w:val="28"/>
        </w:rPr>
        <w:t> Czytanie ze zrozumieniem – testy</w:t>
      </w:r>
      <w:r w:rsidR="001B00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C81786F" w14:textId="5AC64134" w:rsidR="00C14D37" w:rsidRPr="00C14D37" w:rsidRDefault="00C14D37" w:rsidP="009374A0">
      <w:pPr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 Konkursy pięknego czytania </w:t>
      </w:r>
      <w:r w:rsidR="001B00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1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DF618BC" w14:textId="0FC26CD7" w:rsidR="00C14D37" w:rsidRPr="00C14D37" w:rsidRDefault="00C14D37" w:rsidP="009374A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C14D37">
        <w:rPr>
          <w:rFonts w:ascii="Times New Roman" w:hAnsi="Times New Roman" w:cs="Times New Roman"/>
          <w:color w:val="000000"/>
          <w:sz w:val="28"/>
          <w:szCs w:val="28"/>
        </w:rPr>
        <w:t> Powtórzenie wiadomości</w:t>
      </w:r>
      <w:r w:rsidR="001B00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76BC">
        <w:rPr>
          <w:rFonts w:ascii="Times New Roman" w:hAnsi="Times New Roman" w:cs="Times New Roman"/>
          <w:color w:val="000000"/>
          <w:sz w:val="28"/>
          <w:szCs w:val="28"/>
        </w:rPr>
        <w:t xml:space="preserve"> Konkurs ortograficzny.</w:t>
      </w:r>
    </w:p>
    <w:p w14:paraId="6F756446" w14:textId="77777777" w:rsidR="00C14D37" w:rsidRPr="000E71E5" w:rsidRDefault="00C14D37" w:rsidP="00492915">
      <w:pPr>
        <w:pStyle w:val="Default"/>
        <w:rPr>
          <w:sz w:val="28"/>
          <w:szCs w:val="28"/>
        </w:rPr>
      </w:pPr>
    </w:p>
    <w:p w14:paraId="3AB9BFFB" w14:textId="77777777" w:rsidR="002B3680" w:rsidRPr="000E71E5" w:rsidRDefault="002B3680" w:rsidP="002B3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71E5">
        <w:rPr>
          <w:rFonts w:ascii="Times New Roman" w:hAnsi="Times New Roman" w:cs="Times New Roman"/>
          <w:b/>
          <w:bCs/>
          <w:sz w:val="28"/>
          <w:szCs w:val="28"/>
        </w:rPr>
        <w:t>Przewidywane osiągnięcia uczniów:</w:t>
      </w:r>
    </w:p>
    <w:p w14:paraId="0306D070" w14:textId="77777777" w:rsidR="002B3680" w:rsidRPr="005D76BC" w:rsidRDefault="002B3680" w:rsidP="002B3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D76BC">
        <w:rPr>
          <w:rFonts w:ascii="Times New Roman" w:hAnsi="Times New Roman" w:cs="Times New Roman"/>
          <w:i/>
          <w:iCs/>
          <w:sz w:val="28"/>
          <w:szCs w:val="28"/>
        </w:rPr>
        <w:t>Uczeń:</w:t>
      </w:r>
    </w:p>
    <w:p w14:paraId="3776FA68" w14:textId="3C4485ED" w:rsidR="002B3680" w:rsidRDefault="002B3680" w:rsidP="005D76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- umiejętnie i sprawnie radzi sobie z pisownią wyrazów zawierających trudności</w:t>
      </w:r>
    </w:p>
    <w:p w14:paraId="6A713794" w14:textId="0C39FB5C" w:rsidR="002B3680" w:rsidRPr="000E71E5" w:rsidRDefault="005D76BC" w:rsidP="005D76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3680" w:rsidRPr="000E71E5">
        <w:rPr>
          <w:rFonts w:ascii="Times New Roman" w:hAnsi="Times New Roman" w:cs="Times New Roman"/>
          <w:sz w:val="28"/>
          <w:szCs w:val="28"/>
        </w:rPr>
        <w:t>ortograficzne,</w:t>
      </w:r>
    </w:p>
    <w:p w14:paraId="493FE18B" w14:textId="77777777" w:rsidR="005D76BC" w:rsidRDefault="002B3680" w:rsidP="005D76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- zna podstawowe reguły dotyczące pisowni wyrazów z trudnością</w:t>
      </w:r>
    </w:p>
    <w:p w14:paraId="146E2AC5" w14:textId="03A7BA50" w:rsidR="002B3680" w:rsidRPr="000E71E5" w:rsidRDefault="002B3680" w:rsidP="005D76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 xml:space="preserve"> </w:t>
      </w:r>
      <w:r w:rsidR="005D76BC">
        <w:rPr>
          <w:rFonts w:ascii="Times New Roman" w:hAnsi="Times New Roman" w:cs="Times New Roman"/>
          <w:sz w:val="28"/>
          <w:szCs w:val="28"/>
        </w:rPr>
        <w:t xml:space="preserve"> </w:t>
      </w:r>
      <w:r w:rsidRPr="000E71E5">
        <w:rPr>
          <w:rFonts w:ascii="Times New Roman" w:hAnsi="Times New Roman" w:cs="Times New Roman"/>
          <w:sz w:val="28"/>
          <w:szCs w:val="28"/>
        </w:rPr>
        <w:t>ortograficzną,</w:t>
      </w:r>
    </w:p>
    <w:p w14:paraId="616B80A9" w14:textId="77777777" w:rsidR="002B3680" w:rsidRPr="000E71E5" w:rsidRDefault="002B3680" w:rsidP="005D76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- potrafi uzasadnić pisownię wyrazów przez utworzenie innej formy wyrazu,</w:t>
      </w:r>
    </w:p>
    <w:p w14:paraId="217E1CF9" w14:textId="77777777" w:rsidR="005D76BC" w:rsidRDefault="002B3680" w:rsidP="005D76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- pamięta pisownię często spotykanych wyrazów niewymiennych oraz</w:t>
      </w:r>
    </w:p>
    <w:p w14:paraId="7433BCF7" w14:textId="352A023A" w:rsidR="002B3680" w:rsidRPr="000E71E5" w:rsidRDefault="002B3680" w:rsidP="005D76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 xml:space="preserve"> </w:t>
      </w:r>
      <w:r w:rsidR="005D76BC">
        <w:rPr>
          <w:rFonts w:ascii="Times New Roman" w:hAnsi="Times New Roman" w:cs="Times New Roman"/>
          <w:sz w:val="28"/>
          <w:szCs w:val="28"/>
        </w:rPr>
        <w:t xml:space="preserve"> </w:t>
      </w:r>
      <w:r w:rsidRPr="000E71E5">
        <w:rPr>
          <w:rFonts w:ascii="Times New Roman" w:hAnsi="Times New Roman" w:cs="Times New Roman"/>
          <w:sz w:val="28"/>
          <w:szCs w:val="28"/>
        </w:rPr>
        <w:t>wyjątków,</w:t>
      </w:r>
    </w:p>
    <w:p w14:paraId="7FE54D4F" w14:textId="77777777" w:rsidR="002B3680" w:rsidRPr="000E71E5" w:rsidRDefault="002B3680" w:rsidP="005D76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lastRenderedPageBreak/>
        <w:t>- wykazuje spostrzegawczość i czujność ortograficzną,</w:t>
      </w:r>
    </w:p>
    <w:p w14:paraId="1AD3BA06" w14:textId="77777777" w:rsidR="002B3680" w:rsidRPr="000E71E5" w:rsidRDefault="002B3680" w:rsidP="005D76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- posługuje się słownikiem ortograficznym,</w:t>
      </w:r>
    </w:p>
    <w:p w14:paraId="4794486E" w14:textId="77777777" w:rsidR="002B3680" w:rsidRPr="000E71E5" w:rsidRDefault="002B3680" w:rsidP="005D76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- poprawnie zapisuje najczęściej stosowane skróty,</w:t>
      </w:r>
    </w:p>
    <w:p w14:paraId="1EAB6C0B" w14:textId="77777777" w:rsidR="002B3680" w:rsidRPr="000E71E5" w:rsidRDefault="002B3680" w:rsidP="005D76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- stosuje znaki interpunkcyjne w wypowiedzeniach,</w:t>
      </w:r>
    </w:p>
    <w:p w14:paraId="315CB1CC" w14:textId="77777777" w:rsidR="002B3680" w:rsidRPr="000E71E5" w:rsidRDefault="002B3680" w:rsidP="005D76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- rozumie potrzebę poprawnego wypowiadania się w mowie i piśmie,</w:t>
      </w:r>
    </w:p>
    <w:p w14:paraId="4C1DA3BE" w14:textId="77777777" w:rsidR="002B3680" w:rsidRPr="000E71E5" w:rsidRDefault="002B3680" w:rsidP="005D76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>- stosuje zdobytą wiedzę w różnych sytuacjach życiowych,</w:t>
      </w:r>
    </w:p>
    <w:p w14:paraId="4F76418E" w14:textId="77777777" w:rsidR="005D76BC" w:rsidRDefault="002B3680" w:rsidP="005D76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 xml:space="preserve">- wie, że uważne słuchanie wypowiedzi lub czytanego tekstu jest podstawą </w:t>
      </w:r>
    </w:p>
    <w:p w14:paraId="5F2C1B9C" w14:textId="3B024D75" w:rsidR="002B3680" w:rsidRPr="000E71E5" w:rsidRDefault="005D76BC" w:rsidP="005D76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3680" w:rsidRPr="000E71E5">
        <w:rPr>
          <w:rFonts w:ascii="Times New Roman" w:hAnsi="Times New Roman" w:cs="Times New Roman"/>
          <w:sz w:val="28"/>
          <w:szCs w:val="28"/>
        </w:rPr>
        <w:t>właściwego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680" w:rsidRPr="000E71E5">
        <w:rPr>
          <w:rFonts w:ascii="Times New Roman" w:hAnsi="Times New Roman" w:cs="Times New Roman"/>
          <w:sz w:val="28"/>
          <w:szCs w:val="28"/>
        </w:rPr>
        <w:t>odbioru,</w:t>
      </w:r>
    </w:p>
    <w:p w14:paraId="1781A172" w14:textId="77777777" w:rsidR="005D76BC" w:rsidRDefault="002B3680" w:rsidP="005D76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71E5">
        <w:rPr>
          <w:rFonts w:ascii="Times New Roman" w:hAnsi="Times New Roman" w:cs="Times New Roman"/>
          <w:sz w:val="28"/>
          <w:szCs w:val="28"/>
        </w:rPr>
        <w:t xml:space="preserve">- doskonali technikę czytania, która ma pozytywny wpływ na eliminowanie </w:t>
      </w:r>
    </w:p>
    <w:p w14:paraId="32737D6D" w14:textId="631B5C37" w:rsidR="002B3680" w:rsidRPr="005D76BC" w:rsidRDefault="005D76BC" w:rsidP="005D76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680" w:rsidRPr="005D76BC">
        <w:rPr>
          <w:rFonts w:ascii="Times New Roman" w:hAnsi="Times New Roman" w:cs="Times New Roman"/>
          <w:sz w:val="28"/>
          <w:szCs w:val="28"/>
        </w:rPr>
        <w:t>błędów w</w:t>
      </w:r>
      <w:r w:rsidRPr="005D76BC">
        <w:rPr>
          <w:rFonts w:ascii="Times New Roman" w:hAnsi="Times New Roman" w:cs="Times New Roman"/>
          <w:sz w:val="28"/>
          <w:szCs w:val="28"/>
        </w:rPr>
        <w:t xml:space="preserve"> </w:t>
      </w:r>
      <w:r w:rsidR="002B3680" w:rsidRPr="005D76BC">
        <w:rPr>
          <w:rFonts w:ascii="Times New Roman" w:hAnsi="Times New Roman" w:cs="Times New Roman"/>
          <w:sz w:val="28"/>
          <w:szCs w:val="28"/>
        </w:rPr>
        <w:t>pisaniu.</w:t>
      </w:r>
    </w:p>
    <w:p w14:paraId="41525DB1" w14:textId="77777777" w:rsidR="005D76BC" w:rsidRDefault="005D76BC" w:rsidP="000E7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675A6D" w14:textId="63DD7159" w:rsidR="000E71E5" w:rsidRPr="00C14D37" w:rsidRDefault="000E71E5" w:rsidP="000E7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4D37">
        <w:rPr>
          <w:rFonts w:ascii="Times New Roman" w:hAnsi="Times New Roman" w:cs="Times New Roman"/>
          <w:b/>
          <w:bCs/>
          <w:sz w:val="28"/>
          <w:szCs w:val="28"/>
        </w:rPr>
        <w:t>Procedury osiągnięcia celów:</w:t>
      </w:r>
    </w:p>
    <w:p w14:paraId="4904EC87" w14:textId="77777777" w:rsidR="000E71E5" w:rsidRPr="00C14D37" w:rsidRDefault="000E71E5" w:rsidP="003E27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4D37">
        <w:rPr>
          <w:rFonts w:ascii="Times New Roman" w:hAnsi="Times New Roman" w:cs="Times New Roman"/>
          <w:sz w:val="28"/>
          <w:szCs w:val="28"/>
        </w:rPr>
        <w:t>- analizowanie trudności ortograficznych,</w:t>
      </w:r>
    </w:p>
    <w:p w14:paraId="5CF2C438" w14:textId="77777777" w:rsidR="000E71E5" w:rsidRPr="00C14D37" w:rsidRDefault="000E71E5" w:rsidP="003E27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4D37">
        <w:rPr>
          <w:rFonts w:ascii="Times New Roman" w:hAnsi="Times New Roman" w:cs="Times New Roman"/>
          <w:sz w:val="28"/>
          <w:szCs w:val="28"/>
        </w:rPr>
        <w:t>- wyjaśnianie pisowni,</w:t>
      </w:r>
    </w:p>
    <w:p w14:paraId="685E75A1" w14:textId="77777777" w:rsidR="000E71E5" w:rsidRPr="00C14D37" w:rsidRDefault="000E71E5" w:rsidP="003E27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4D37">
        <w:rPr>
          <w:rFonts w:ascii="Times New Roman" w:hAnsi="Times New Roman" w:cs="Times New Roman"/>
          <w:sz w:val="28"/>
          <w:szCs w:val="28"/>
        </w:rPr>
        <w:t>- pamięciowe ćwiczenie zapisu wyrazów,</w:t>
      </w:r>
    </w:p>
    <w:p w14:paraId="0AD380CD" w14:textId="77777777" w:rsidR="000E71E5" w:rsidRPr="00C14D37" w:rsidRDefault="000E71E5" w:rsidP="003E27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4D37">
        <w:rPr>
          <w:rFonts w:ascii="Times New Roman" w:hAnsi="Times New Roman" w:cs="Times New Roman"/>
          <w:sz w:val="28"/>
          <w:szCs w:val="28"/>
        </w:rPr>
        <w:t>- sprawdzenie dokładności zapisu ze wzorem,</w:t>
      </w:r>
    </w:p>
    <w:p w14:paraId="6F00EDBE" w14:textId="77777777" w:rsidR="000E71E5" w:rsidRPr="00C14D37" w:rsidRDefault="000E71E5" w:rsidP="003E27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4D37">
        <w:rPr>
          <w:rFonts w:ascii="Times New Roman" w:hAnsi="Times New Roman" w:cs="Times New Roman"/>
          <w:sz w:val="28"/>
          <w:szCs w:val="28"/>
        </w:rPr>
        <w:t>- porównywanie zapisu ze słownikiem ortograficznym,</w:t>
      </w:r>
    </w:p>
    <w:p w14:paraId="11AD97D9" w14:textId="77777777" w:rsidR="000E71E5" w:rsidRPr="00C14D37" w:rsidRDefault="000E71E5" w:rsidP="003E27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4D37">
        <w:rPr>
          <w:rFonts w:ascii="Times New Roman" w:hAnsi="Times New Roman" w:cs="Times New Roman"/>
          <w:sz w:val="28"/>
          <w:szCs w:val="28"/>
        </w:rPr>
        <w:t>- wypisywanie z tekstu wyrazów z określonymi trudnościami,</w:t>
      </w:r>
    </w:p>
    <w:p w14:paraId="4BA72331" w14:textId="77777777" w:rsidR="000E71E5" w:rsidRPr="00C14D37" w:rsidRDefault="000E71E5" w:rsidP="003E27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4D37">
        <w:rPr>
          <w:rFonts w:ascii="Times New Roman" w:hAnsi="Times New Roman" w:cs="Times New Roman"/>
          <w:sz w:val="28"/>
          <w:szCs w:val="28"/>
        </w:rPr>
        <w:t>- dyktanda wprowadzające, utrwalające i sprawdzające,</w:t>
      </w:r>
    </w:p>
    <w:p w14:paraId="65FDF3F4" w14:textId="77777777" w:rsidR="000E71E5" w:rsidRPr="00C14D37" w:rsidRDefault="000E71E5" w:rsidP="003E27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4D37">
        <w:rPr>
          <w:rFonts w:ascii="Times New Roman" w:hAnsi="Times New Roman" w:cs="Times New Roman"/>
          <w:sz w:val="28"/>
          <w:szCs w:val="28"/>
        </w:rPr>
        <w:t>- tworzenie obrazkowo – wyrazowych słowniczków trudnych wyrazów,</w:t>
      </w:r>
    </w:p>
    <w:p w14:paraId="30D5BF21" w14:textId="355242CE" w:rsidR="000E71E5" w:rsidRPr="00C14D37" w:rsidRDefault="000E71E5" w:rsidP="003E27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4D37">
        <w:rPr>
          <w:rFonts w:ascii="Times New Roman" w:hAnsi="Times New Roman" w:cs="Times New Roman"/>
          <w:sz w:val="28"/>
          <w:szCs w:val="28"/>
        </w:rPr>
        <w:t>- gry i zabawy dydaktyczne ułatwiające zapamiętanie prawidłowej</w:t>
      </w:r>
      <w:r w:rsidR="003E27C6">
        <w:rPr>
          <w:rFonts w:ascii="Times New Roman" w:hAnsi="Times New Roman" w:cs="Times New Roman"/>
          <w:sz w:val="28"/>
          <w:szCs w:val="28"/>
        </w:rPr>
        <w:t xml:space="preserve"> pisowni,</w:t>
      </w:r>
    </w:p>
    <w:p w14:paraId="12EB2731" w14:textId="77777777" w:rsidR="003E27C6" w:rsidRDefault="000E71E5" w:rsidP="003E27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4D37">
        <w:rPr>
          <w:rFonts w:ascii="Times New Roman" w:hAnsi="Times New Roman" w:cs="Times New Roman"/>
          <w:sz w:val="28"/>
          <w:szCs w:val="28"/>
        </w:rPr>
        <w:t>- tzw. dyktanda twórcze ( indywidualne układanie tekstów dyktand</w:t>
      </w:r>
    </w:p>
    <w:p w14:paraId="3C98414F" w14:textId="63958D97" w:rsidR="000E71E5" w:rsidRPr="00C14D37" w:rsidRDefault="000E71E5" w:rsidP="003E27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4D37">
        <w:rPr>
          <w:rFonts w:ascii="Times New Roman" w:hAnsi="Times New Roman" w:cs="Times New Roman"/>
          <w:sz w:val="28"/>
          <w:szCs w:val="28"/>
        </w:rPr>
        <w:t xml:space="preserve"> </w:t>
      </w:r>
      <w:r w:rsidR="003E27C6">
        <w:rPr>
          <w:rFonts w:ascii="Times New Roman" w:hAnsi="Times New Roman" w:cs="Times New Roman"/>
          <w:sz w:val="28"/>
          <w:szCs w:val="28"/>
        </w:rPr>
        <w:t xml:space="preserve">  </w:t>
      </w:r>
      <w:r w:rsidRPr="00C14D37">
        <w:rPr>
          <w:rFonts w:ascii="Times New Roman" w:hAnsi="Times New Roman" w:cs="Times New Roman"/>
          <w:sz w:val="28"/>
          <w:szCs w:val="28"/>
        </w:rPr>
        <w:t>na</w:t>
      </w:r>
      <w:r w:rsidR="003E27C6">
        <w:rPr>
          <w:rFonts w:ascii="Times New Roman" w:hAnsi="Times New Roman" w:cs="Times New Roman"/>
          <w:sz w:val="28"/>
          <w:szCs w:val="28"/>
        </w:rPr>
        <w:t xml:space="preserve"> </w:t>
      </w:r>
      <w:r w:rsidRPr="00C14D37">
        <w:rPr>
          <w:rFonts w:ascii="Times New Roman" w:hAnsi="Times New Roman" w:cs="Times New Roman"/>
          <w:sz w:val="28"/>
          <w:szCs w:val="28"/>
        </w:rPr>
        <w:t>określoną trudność),</w:t>
      </w:r>
    </w:p>
    <w:p w14:paraId="380E3BB5" w14:textId="0B1D846C" w:rsidR="000E71E5" w:rsidRPr="00C14D37" w:rsidRDefault="000E71E5" w:rsidP="003E27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4D37">
        <w:rPr>
          <w:rFonts w:ascii="Times New Roman" w:hAnsi="Times New Roman" w:cs="Times New Roman"/>
          <w:sz w:val="28"/>
          <w:szCs w:val="28"/>
        </w:rPr>
        <w:t xml:space="preserve">- rebusy, krzyżówki, kodowane hasła, rymowanki, zagadki, teksty z lukami, </w:t>
      </w:r>
    </w:p>
    <w:p w14:paraId="6AD3FF09" w14:textId="50B2EA3B" w:rsidR="000E71E5" w:rsidRPr="00C14D37" w:rsidRDefault="00104871" w:rsidP="003E27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1E5" w:rsidRPr="00C14D37">
        <w:rPr>
          <w:rFonts w:ascii="Times New Roman" w:hAnsi="Times New Roman" w:cs="Times New Roman"/>
          <w:sz w:val="28"/>
          <w:szCs w:val="28"/>
        </w:rPr>
        <w:t xml:space="preserve">logiczne, zadania kształcące spostrzegawczość </w:t>
      </w:r>
      <w:r w:rsidR="003E27C6">
        <w:rPr>
          <w:rFonts w:ascii="Times New Roman" w:hAnsi="Times New Roman" w:cs="Times New Roman"/>
          <w:sz w:val="28"/>
          <w:szCs w:val="28"/>
        </w:rPr>
        <w:t>,</w:t>
      </w:r>
    </w:p>
    <w:p w14:paraId="61EBE8B0" w14:textId="77777777" w:rsidR="000E71E5" w:rsidRPr="00C14D37" w:rsidRDefault="000E71E5" w:rsidP="003E27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4D37">
        <w:rPr>
          <w:rFonts w:ascii="Times New Roman" w:hAnsi="Times New Roman" w:cs="Times New Roman"/>
          <w:sz w:val="28"/>
          <w:szCs w:val="28"/>
        </w:rPr>
        <w:t>- doskonalić poprawność ortograficzną okazjonalnie na wszystkich zajęciach,</w:t>
      </w:r>
    </w:p>
    <w:p w14:paraId="4C97676A" w14:textId="77777777" w:rsidR="003E27C6" w:rsidRDefault="003E27C6" w:rsidP="00104871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04E7CA55" w14:textId="2F1826DB" w:rsidR="0073351F" w:rsidRPr="0073351F" w:rsidRDefault="0073351F" w:rsidP="00104871">
      <w:pPr>
        <w:pStyle w:val="Default"/>
        <w:spacing w:line="276" w:lineRule="auto"/>
        <w:rPr>
          <w:b/>
          <w:bCs/>
          <w:sz w:val="28"/>
          <w:szCs w:val="28"/>
        </w:rPr>
      </w:pPr>
      <w:r w:rsidRPr="0073351F">
        <w:rPr>
          <w:b/>
          <w:bCs/>
          <w:sz w:val="28"/>
          <w:szCs w:val="28"/>
        </w:rPr>
        <w:t xml:space="preserve">EWALUACJA </w:t>
      </w:r>
    </w:p>
    <w:p w14:paraId="48F5DA4A" w14:textId="77777777" w:rsidR="0073351F" w:rsidRPr="003E27C6" w:rsidRDefault="0073351F" w:rsidP="003E27C6">
      <w:pPr>
        <w:pStyle w:val="Default"/>
        <w:spacing w:line="276" w:lineRule="auto"/>
        <w:rPr>
          <w:sz w:val="28"/>
          <w:szCs w:val="28"/>
        </w:rPr>
      </w:pPr>
      <w:r w:rsidRPr="003E27C6">
        <w:rPr>
          <w:sz w:val="28"/>
          <w:szCs w:val="28"/>
        </w:rPr>
        <w:t xml:space="preserve">Po zakończonym programie nauczyciel przeprowadza ewaluację, w celu oceny jego skuteczności, zrealizowanych celów oraz w jakim stopniu zostały opanowane przewidywane umiejętności uczniów. </w:t>
      </w:r>
    </w:p>
    <w:p w14:paraId="727D58FA" w14:textId="77777777" w:rsidR="0073351F" w:rsidRPr="003E27C6" w:rsidRDefault="0073351F" w:rsidP="003E27C6">
      <w:pPr>
        <w:pStyle w:val="Default"/>
        <w:spacing w:line="276" w:lineRule="auto"/>
        <w:rPr>
          <w:i/>
          <w:iCs/>
          <w:sz w:val="28"/>
          <w:szCs w:val="28"/>
        </w:rPr>
      </w:pPr>
      <w:r w:rsidRPr="003E27C6">
        <w:rPr>
          <w:i/>
          <w:iCs/>
          <w:sz w:val="28"/>
          <w:szCs w:val="28"/>
        </w:rPr>
        <w:t xml:space="preserve">Narzędzia ewaluacji: </w:t>
      </w:r>
    </w:p>
    <w:p w14:paraId="322F2519" w14:textId="40199DDD" w:rsidR="0073351F" w:rsidRPr="003E27C6" w:rsidRDefault="0073351F" w:rsidP="003E27C6">
      <w:pPr>
        <w:pStyle w:val="Default"/>
        <w:spacing w:line="276" w:lineRule="auto"/>
        <w:rPr>
          <w:sz w:val="28"/>
          <w:szCs w:val="28"/>
        </w:rPr>
      </w:pPr>
      <w:r w:rsidRPr="003E27C6">
        <w:rPr>
          <w:sz w:val="28"/>
          <w:szCs w:val="28"/>
        </w:rPr>
        <w:t>-</w:t>
      </w:r>
      <w:r w:rsidR="003E27C6" w:rsidRPr="003E27C6">
        <w:rPr>
          <w:sz w:val="28"/>
          <w:szCs w:val="28"/>
        </w:rPr>
        <w:t xml:space="preserve"> diagnoza wstępna i końcowa</w:t>
      </w:r>
    </w:p>
    <w:p w14:paraId="717AC2CF" w14:textId="76D3BFE5" w:rsidR="00104871" w:rsidRPr="003E27C6" w:rsidRDefault="003E27C6" w:rsidP="003E27C6">
      <w:pPr>
        <w:pStyle w:val="Default"/>
        <w:spacing w:line="276" w:lineRule="auto"/>
        <w:rPr>
          <w:sz w:val="28"/>
          <w:szCs w:val="28"/>
        </w:rPr>
      </w:pPr>
      <w:r w:rsidRPr="003E27C6">
        <w:rPr>
          <w:sz w:val="28"/>
          <w:szCs w:val="28"/>
        </w:rPr>
        <w:t xml:space="preserve">- </w:t>
      </w:r>
      <w:r w:rsidR="0073351F" w:rsidRPr="003E27C6">
        <w:rPr>
          <w:sz w:val="28"/>
          <w:szCs w:val="28"/>
        </w:rPr>
        <w:t xml:space="preserve">karty pracy uczniów </w:t>
      </w:r>
    </w:p>
    <w:p w14:paraId="372A3FB8" w14:textId="3D32DBF8" w:rsidR="00104871" w:rsidRPr="003E27C6" w:rsidRDefault="00104871" w:rsidP="003E27C6">
      <w:pPr>
        <w:pStyle w:val="Default"/>
        <w:spacing w:line="276" w:lineRule="auto"/>
        <w:rPr>
          <w:sz w:val="28"/>
          <w:szCs w:val="28"/>
        </w:rPr>
      </w:pPr>
      <w:r w:rsidRPr="003E27C6">
        <w:rPr>
          <w:sz w:val="28"/>
          <w:szCs w:val="28"/>
        </w:rPr>
        <w:t>- obserwacji uczniów w czasie zajęć</w:t>
      </w:r>
    </w:p>
    <w:p w14:paraId="632D8B70" w14:textId="67672EC3" w:rsidR="00104871" w:rsidRDefault="00104871" w:rsidP="003E27C6">
      <w:pPr>
        <w:pStyle w:val="Default"/>
        <w:spacing w:line="276" w:lineRule="auto"/>
        <w:rPr>
          <w:sz w:val="28"/>
          <w:szCs w:val="28"/>
        </w:rPr>
      </w:pPr>
      <w:r w:rsidRPr="003E27C6">
        <w:rPr>
          <w:sz w:val="28"/>
          <w:szCs w:val="28"/>
        </w:rPr>
        <w:t xml:space="preserve">- </w:t>
      </w:r>
      <w:r w:rsidR="00F318B8" w:rsidRPr="003E27C6">
        <w:rPr>
          <w:sz w:val="28"/>
          <w:szCs w:val="28"/>
        </w:rPr>
        <w:t>aktywności i zaangażowania uczniów podczas wykonywania ćwiczeń</w:t>
      </w:r>
    </w:p>
    <w:p w14:paraId="7C79E632" w14:textId="6B8119ED" w:rsidR="003E27C6" w:rsidRDefault="003E27C6" w:rsidP="003E27C6">
      <w:pPr>
        <w:pStyle w:val="Default"/>
        <w:spacing w:line="276" w:lineRule="auto"/>
        <w:rPr>
          <w:sz w:val="28"/>
          <w:szCs w:val="28"/>
        </w:rPr>
      </w:pPr>
    </w:p>
    <w:p w14:paraId="5014151A" w14:textId="147A6C57" w:rsidR="003E27C6" w:rsidRPr="003E27C6" w:rsidRDefault="003E27C6" w:rsidP="003E27C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1F1797FB" w14:textId="14096BA8" w:rsidR="00F318B8" w:rsidRPr="003E27C6" w:rsidRDefault="00F318B8" w:rsidP="003E27C6">
      <w:pPr>
        <w:pStyle w:val="Default"/>
        <w:spacing w:line="276" w:lineRule="auto"/>
        <w:rPr>
          <w:sz w:val="28"/>
          <w:szCs w:val="28"/>
        </w:rPr>
      </w:pPr>
    </w:p>
    <w:p w14:paraId="60BC6666" w14:textId="77777777" w:rsidR="003E27C6" w:rsidRPr="003E27C6" w:rsidRDefault="003E27C6">
      <w:pPr>
        <w:pStyle w:val="Default"/>
        <w:spacing w:line="276" w:lineRule="auto"/>
        <w:rPr>
          <w:sz w:val="28"/>
          <w:szCs w:val="28"/>
        </w:rPr>
      </w:pPr>
    </w:p>
    <w:sectPr w:rsidR="003E27C6" w:rsidRPr="003E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F6"/>
    <w:rsid w:val="00016C3F"/>
    <w:rsid w:val="000E71E5"/>
    <w:rsid w:val="00104871"/>
    <w:rsid w:val="001705F6"/>
    <w:rsid w:val="001B0015"/>
    <w:rsid w:val="002B3680"/>
    <w:rsid w:val="003E27C6"/>
    <w:rsid w:val="00492915"/>
    <w:rsid w:val="004D390C"/>
    <w:rsid w:val="005D76BC"/>
    <w:rsid w:val="0073351F"/>
    <w:rsid w:val="00780B87"/>
    <w:rsid w:val="009374A0"/>
    <w:rsid w:val="00BC10F3"/>
    <w:rsid w:val="00C14D37"/>
    <w:rsid w:val="00CD3FDE"/>
    <w:rsid w:val="00DA7463"/>
    <w:rsid w:val="00F3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C882"/>
  <w15:chartTrackingRefBased/>
  <w15:docId w15:val="{1FFB6EE4-5987-4873-84B8-4B44FB1B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Lutek</dc:creator>
  <cp:keywords/>
  <dc:description/>
  <cp:lastModifiedBy>Bożena Lutek</cp:lastModifiedBy>
  <cp:revision>11</cp:revision>
  <dcterms:created xsi:type="dcterms:W3CDTF">2021-09-09T14:52:00Z</dcterms:created>
  <dcterms:modified xsi:type="dcterms:W3CDTF">2021-10-21T13:56:00Z</dcterms:modified>
</cp:coreProperties>
</file>